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E5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 w14:paraId="53961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1F770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16D0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采购人、采购代理机构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63922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36D86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D01B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56C73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66CAF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0A76C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2EBBC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05FF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2529F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6142F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6E31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4E57AC0"/>
    <w:rsid w:val="05B378BD"/>
    <w:rsid w:val="16C55671"/>
    <w:rsid w:val="1D4F4622"/>
    <w:rsid w:val="27F41F63"/>
    <w:rsid w:val="2A3737D2"/>
    <w:rsid w:val="2FFD11D1"/>
    <w:rsid w:val="3C832D40"/>
    <w:rsid w:val="4F24203A"/>
    <w:rsid w:val="507B02C4"/>
    <w:rsid w:val="538F6092"/>
    <w:rsid w:val="58AE795C"/>
    <w:rsid w:val="66A37175"/>
    <w:rsid w:val="70803D62"/>
    <w:rsid w:val="71000230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389</Characters>
  <Lines>0</Lines>
  <Paragraphs>0</Paragraphs>
  <TotalTime>38</TotalTime>
  <ScaleCrop>false</ScaleCrop>
  <LinksUpToDate>false</LinksUpToDate>
  <CharactersWithSpaces>449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智林项目组-邱培琳</cp:lastModifiedBy>
  <cp:lastPrinted>2023-03-02T01:26:00Z</cp:lastPrinted>
  <dcterms:modified xsi:type="dcterms:W3CDTF">2025-05-09T03:33:06Z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7BE64FC0F1EC4157B311FBAF3B66BD8F_13</vt:lpwstr>
  </property>
  <property fmtid="{D5CDD505-2E9C-101B-9397-08002B2CF9AE}" pid="4" name="KSOTemplateDocerSaveRecord">
    <vt:lpwstr>eyJoZGlkIjoiMmE1Y2E2ODVjY2JiYWNkNTEwYWEzZGYyNTNhY2FiNmQiLCJ1c2VySWQiOiIyMzMwMzM1MzgifQ==</vt:lpwstr>
  </property>
</Properties>
</file>